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附件二：</w:t>
      </w:r>
    </w:p>
    <w:p>
      <w:pPr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关于信用评价等级证书的有关说明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</w:t>
      </w:r>
      <w:r>
        <w:rPr>
          <w:rFonts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</w:rPr>
        <w:t>通知中公布的已取得信用等级的企业，中国建设工程造价管理协会将发放相应等级信用证书。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</w:t>
      </w:r>
      <w:r>
        <w:rPr>
          <w:rFonts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</w:rPr>
        <w:t>因证书制作需要周期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，现正在印刷厂加紧制作，因后续还有登报宣传等事宜，中价协预计于十月底到十一月初开始发放证书，请各单位耐心等待。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</w:t>
      </w:r>
      <w:r>
        <w:rPr>
          <w:rFonts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</w:rPr>
        <w:t>证书制作好后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中价协会</w:t>
      </w:r>
      <w:r>
        <w:rPr>
          <w:rFonts w:hint="eastAsia" w:ascii="仿宋" w:hAnsi="仿宋" w:eastAsia="仿宋"/>
          <w:sz w:val="32"/>
          <w:szCs w:val="32"/>
        </w:rPr>
        <w:t>邮寄至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天津造价和招投标管理</w:t>
      </w:r>
      <w:r>
        <w:rPr>
          <w:rFonts w:hint="eastAsia" w:ascii="仿宋" w:hAnsi="仿宋" w:eastAsia="仿宋"/>
          <w:sz w:val="32"/>
          <w:szCs w:val="32"/>
        </w:rPr>
        <w:t>协会，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再</w:t>
      </w:r>
      <w:r>
        <w:rPr>
          <w:rFonts w:hint="eastAsia" w:ascii="仿宋" w:hAnsi="仿宋" w:eastAsia="仿宋"/>
          <w:sz w:val="32"/>
          <w:szCs w:val="32"/>
        </w:rPr>
        <w:t>发放各单位，请各单位届时关注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协会</w:t>
      </w:r>
      <w:r>
        <w:rPr>
          <w:rFonts w:hint="eastAsia" w:ascii="仿宋" w:hAnsi="仿宋" w:eastAsia="仿宋"/>
          <w:sz w:val="32"/>
          <w:szCs w:val="32"/>
        </w:rPr>
        <w:t>通知。</w:t>
      </w:r>
    </w:p>
    <w:p>
      <w:pPr>
        <w:ind w:firstLine="640" w:firstLineChars="200"/>
        <w:rPr>
          <w:rFonts w:ascii="仿宋" w:hAnsi="仿宋" w:eastAsia="仿宋"/>
          <w:sz w:val="32"/>
          <w:szCs w:val="32"/>
          <w:lang w:val="en-US"/>
        </w:rPr>
      </w:pPr>
      <w:r>
        <w:rPr>
          <w:rFonts w:hint="eastAsia" w:ascii="仿宋" w:hAnsi="仿宋" w:eastAsia="仿宋"/>
          <w:sz w:val="32"/>
          <w:szCs w:val="32"/>
        </w:rPr>
        <w:t>四</w:t>
      </w:r>
      <w:r>
        <w:rPr>
          <w:rFonts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</w:rPr>
        <w:t>联系方式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23699413-5015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98"/>
    <w:rsid w:val="000232C2"/>
    <w:rsid w:val="00032C6F"/>
    <w:rsid w:val="0005230B"/>
    <w:rsid w:val="0007033E"/>
    <w:rsid w:val="00093662"/>
    <w:rsid w:val="000A18DA"/>
    <w:rsid w:val="000C1839"/>
    <w:rsid w:val="000C543B"/>
    <w:rsid w:val="000D1771"/>
    <w:rsid w:val="00100F8F"/>
    <w:rsid w:val="0016166B"/>
    <w:rsid w:val="0018419F"/>
    <w:rsid w:val="001F2DD7"/>
    <w:rsid w:val="00210176"/>
    <w:rsid w:val="0028041F"/>
    <w:rsid w:val="002814CD"/>
    <w:rsid w:val="00297179"/>
    <w:rsid w:val="002B4EAE"/>
    <w:rsid w:val="002D0E7D"/>
    <w:rsid w:val="002F2E1B"/>
    <w:rsid w:val="002F455A"/>
    <w:rsid w:val="002F479E"/>
    <w:rsid w:val="003042D9"/>
    <w:rsid w:val="00321E80"/>
    <w:rsid w:val="0039653E"/>
    <w:rsid w:val="003B191A"/>
    <w:rsid w:val="003D0EE4"/>
    <w:rsid w:val="0040385B"/>
    <w:rsid w:val="0041356D"/>
    <w:rsid w:val="00427399"/>
    <w:rsid w:val="004369B3"/>
    <w:rsid w:val="0044031F"/>
    <w:rsid w:val="00461401"/>
    <w:rsid w:val="00466EB5"/>
    <w:rsid w:val="00477B94"/>
    <w:rsid w:val="00486453"/>
    <w:rsid w:val="004C4764"/>
    <w:rsid w:val="004F5657"/>
    <w:rsid w:val="005950E6"/>
    <w:rsid w:val="005A4177"/>
    <w:rsid w:val="005E17B3"/>
    <w:rsid w:val="005E5808"/>
    <w:rsid w:val="006209EB"/>
    <w:rsid w:val="00682CE4"/>
    <w:rsid w:val="006B0C5D"/>
    <w:rsid w:val="00797124"/>
    <w:rsid w:val="007E52D8"/>
    <w:rsid w:val="007E7598"/>
    <w:rsid w:val="00893180"/>
    <w:rsid w:val="008952CC"/>
    <w:rsid w:val="008A5DC8"/>
    <w:rsid w:val="008C3119"/>
    <w:rsid w:val="008E7304"/>
    <w:rsid w:val="0094002A"/>
    <w:rsid w:val="00940D73"/>
    <w:rsid w:val="00953A16"/>
    <w:rsid w:val="00966BA1"/>
    <w:rsid w:val="0098779C"/>
    <w:rsid w:val="00993A63"/>
    <w:rsid w:val="009F4A79"/>
    <w:rsid w:val="00A16E6F"/>
    <w:rsid w:val="00A51609"/>
    <w:rsid w:val="00A820C1"/>
    <w:rsid w:val="00A82627"/>
    <w:rsid w:val="00A82BF9"/>
    <w:rsid w:val="00AB70B0"/>
    <w:rsid w:val="00AE6F9E"/>
    <w:rsid w:val="00B21EEF"/>
    <w:rsid w:val="00B23F70"/>
    <w:rsid w:val="00B825C1"/>
    <w:rsid w:val="00B86A04"/>
    <w:rsid w:val="00BA5FB0"/>
    <w:rsid w:val="00BC25EA"/>
    <w:rsid w:val="00BC601B"/>
    <w:rsid w:val="00BC6C1D"/>
    <w:rsid w:val="00BE3B46"/>
    <w:rsid w:val="00BF2868"/>
    <w:rsid w:val="00C5774B"/>
    <w:rsid w:val="00C73958"/>
    <w:rsid w:val="00C94A4A"/>
    <w:rsid w:val="00CA63AF"/>
    <w:rsid w:val="00CB5ED0"/>
    <w:rsid w:val="00D20D11"/>
    <w:rsid w:val="00D42873"/>
    <w:rsid w:val="00D602FA"/>
    <w:rsid w:val="00D97F74"/>
    <w:rsid w:val="00DB6022"/>
    <w:rsid w:val="00DC0A0F"/>
    <w:rsid w:val="00DE008A"/>
    <w:rsid w:val="00DE1794"/>
    <w:rsid w:val="00DF49A5"/>
    <w:rsid w:val="00E13D5F"/>
    <w:rsid w:val="00E27519"/>
    <w:rsid w:val="00E4214D"/>
    <w:rsid w:val="00E43332"/>
    <w:rsid w:val="00E47171"/>
    <w:rsid w:val="00E530AC"/>
    <w:rsid w:val="00E65DD4"/>
    <w:rsid w:val="00E92BD5"/>
    <w:rsid w:val="00EB04A7"/>
    <w:rsid w:val="00EB5F9A"/>
    <w:rsid w:val="00EE5928"/>
    <w:rsid w:val="00F37C85"/>
    <w:rsid w:val="00F53FE0"/>
    <w:rsid w:val="00F86EDE"/>
    <w:rsid w:val="00F908E6"/>
    <w:rsid w:val="00FA58C6"/>
    <w:rsid w:val="00FB6A60"/>
    <w:rsid w:val="00FE7CD5"/>
    <w:rsid w:val="00FF4140"/>
    <w:rsid w:val="30C32A5A"/>
    <w:rsid w:val="41201D3C"/>
    <w:rsid w:val="49F23D23"/>
    <w:rsid w:val="63E4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182</Characters>
  <Lines>1</Lines>
  <Paragraphs>1</Paragraphs>
  <TotalTime>13</TotalTime>
  <ScaleCrop>false</ScaleCrop>
  <LinksUpToDate>false</LinksUpToDate>
  <CharactersWithSpaces>212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2018-09-27T05:58:00Z</dcterms:created>
  <dc:creator> </dc:creator>
  <cp:lastModifiedBy>逸٩(••)۶Baby</cp:lastModifiedBy>
  <dcterms:modified xsi:type="dcterms:W3CDTF">2018-09-28T01:59:15Z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